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7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6322D" w:rsidRPr="0070772F" w14:paraId="3054CB83" w14:textId="77777777" w:rsidTr="0086322D">
        <w:trPr>
          <w:trHeight w:val="400"/>
        </w:trPr>
        <w:tc>
          <w:tcPr>
            <w:tcW w:w="9918" w:type="dxa"/>
            <w:gridSpan w:val="3"/>
          </w:tcPr>
          <w:p w14:paraId="051C78D9" w14:textId="77777777" w:rsidR="0086322D" w:rsidRPr="0070772F" w:rsidRDefault="0086322D" w:rsidP="0086322D">
            <w:pPr>
              <w:suppressAutoHyphens/>
              <w:kinsoku w:val="0"/>
              <w:autoSpaceDE w:val="0"/>
              <w:autoSpaceDN w:val="0"/>
              <w:spacing w:line="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6322D" w:rsidRPr="0070772F" w14:paraId="268C5094" w14:textId="77777777" w:rsidTr="0086322D">
        <w:trPr>
          <w:trHeight w:val="305"/>
        </w:trPr>
        <w:tc>
          <w:tcPr>
            <w:tcW w:w="3306" w:type="dxa"/>
            <w:tcBorders>
              <w:top w:val="single" w:sz="24" w:space="0" w:color="auto"/>
              <w:left w:val="single" w:sz="24" w:space="0" w:color="auto"/>
              <w:bottom w:val="single" w:sz="24" w:space="0" w:color="auto"/>
              <w:right w:val="single" w:sz="24" w:space="0" w:color="auto"/>
            </w:tcBorders>
          </w:tcPr>
          <w:p w14:paraId="401040A6" w14:textId="77777777" w:rsidR="0086322D" w:rsidRPr="0070772F" w:rsidRDefault="0086322D" w:rsidP="0086322D">
            <w:pPr>
              <w:suppressAutoHyphens/>
              <w:kinsoku w:val="0"/>
              <w:autoSpaceDE w:val="0"/>
              <w:autoSpaceDN w:val="0"/>
              <w:spacing w:line="0" w:lineRule="atLeast"/>
              <w:jc w:val="left"/>
              <w:rPr>
                <w:rFonts w:ascii="ＭＳ ゴシック" w:eastAsia="ＭＳ ゴシック" w:hAnsi="ＭＳ ゴシック"/>
              </w:rPr>
            </w:pPr>
          </w:p>
        </w:tc>
        <w:tc>
          <w:tcPr>
            <w:tcW w:w="3306" w:type="dxa"/>
            <w:tcBorders>
              <w:left w:val="single" w:sz="24" w:space="0" w:color="auto"/>
            </w:tcBorders>
          </w:tcPr>
          <w:p w14:paraId="4A8CF4E6" w14:textId="77777777" w:rsidR="0086322D" w:rsidRPr="0070772F" w:rsidRDefault="0086322D" w:rsidP="0086322D">
            <w:pPr>
              <w:suppressAutoHyphens/>
              <w:kinsoku w:val="0"/>
              <w:autoSpaceDE w:val="0"/>
              <w:autoSpaceDN w:val="0"/>
              <w:spacing w:line="0" w:lineRule="atLeast"/>
              <w:jc w:val="left"/>
              <w:rPr>
                <w:rFonts w:ascii="ＭＳ ゴシック" w:eastAsia="ＭＳ ゴシック" w:hAnsi="ＭＳ ゴシック"/>
              </w:rPr>
            </w:pPr>
          </w:p>
        </w:tc>
        <w:tc>
          <w:tcPr>
            <w:tcW w:w="3306" w:type="dxa"/>
          </w:tcPr>
          <w:p w14:paraId="1C9BF82B" w14:textId="77777777" w:rsidR="0086322D" w:rsidRPr="0070772F" w:rsidRDefault="0086322D" w:rsidP="0086322D">
            <w:pPr>
              <w:suppressAutoHyphens/>
              <w:kinsoku w:val="0"/>
              <w:autoSpaceDE w:val="0"/>
              <w:autoSpaceDN w:val="0"/>
              <w:spacing w:line="0" w:lineRule="atLeast"/>
              <w:jc w:val="left"/>
              <w:rPr>
                <w:rFonts w:ascii="ＭＳ ゴシック" w:eastAsia="ＭＳ ゴシック" w:hAnsi="ＭＳ ゴシック"/>
              </w:rPr>
            </w:pPr>
          </w:p>
        </w:tc>
      </w:tr>
      <w:tr w:rsidR="0086322D" w:rsidRPr="0070772F" w14:paraId="4864DAEB" w14:textId="77777777" w:rsidTr="0086322D">
        <w:trPr>
          <w:trHeight w:val="154"/>
        </w:trPr>
        <w:tc>
          <w:tcPr>
            <w:tcW w:w="3306" w:type="dxa"/>
            <w:tcBorders>
              <w:top w:val="single" w:sz="24" w:space="0" w:color="auto"/>
            </w:tcBorders>
          </w:tcPr>
          <w:p w14:paraId="6FFC1820" w14:textId="77777777" w:rsidR="0086322D" w:rsidRPr="0070772F" w:rsidRDefault="0086322D" w:rsidP="0086322D">
            <w:pPr>
              <w:suppressAutoHyphens/>
              <w:kinsoku w:val="0"/>
              <w:autoSpaceDE w:val="0"/>
              <w:autoSpaceDN w:val="0"/>
              <w:spacing w:line="0" w:lineRule="atLeast"/>
              <w:jc w:val="left"/>
              <w:rPr>
                <w:rFonts w:ascii="ＭＳ ゴシック" w:eastAsia="ＭＳ ゴシック" w:hAnsi="ＭＳ ゴシック"/>
              </w:rPr>
            </w:pPr>
          </w:p>
        </w:tc>
        <w:tc>
          <w:tcPr>
            <w:tcW w:w="3306" w:type="dxa"/>
          </w:tcPr>
          <w:p w14:paraId="35368613" w14:textId="77777777" w:rsidR="0086322D" w:rsidRPr="0070772F" w:rsidRDefault="0086322D" w:rsidP="0086322D">
            <w:pPr>
              <w:suppressAutoHyphens/>
              <w:kinsoku w:val="0"/>
              <w:autoSpaceDE w:val="0"/>
              <w:autoSpaceDN w:val="0"/>
              <w:spacing w:line="0" w:lineRule="atLeast"/>
              <w:jc w:val="left"/>
              <w:rPr>
                <w:rFonts w:ascii="ＭＳ ゴシック" w:eastAsia="ＭＳ ゴシック" w:hAnsi="ＭＳ ゴシック"/>
              </w:rPr>
            </w:pPr>
          </w:p>
        </w:tc>
        <w:tc>
          <w:tcPr>
            <w:tcW w:w="3306" w:type="dxa"/>
          </w:tcPr>
          <w:p w14:paraId="07C269E3" w14:textId="77777777" w:rsidR="0086322D" w:rsidRPr="0070772F" w:rsidRDefault="0086322D" w:rsidP="0086322D">
            <w:pPr>
              <w:suppressAutoHyphens/>
              <w:kinsoku w:val="0"/>
              <w:autoSpaceDE w:val="0"/>
              <w:autoSpaceDN w:val="0"/>
              <w:spacing w:line="0" w:lineRule="atLeast"/>
              <w:jc w:val="left"/>
              <w:rPr>
                <w:rFonts w:ascii="ＭＳ ゴシック" w:eastAsia="ＭＳ ゴシック" w:hAnsi="ＭＳ ゴシック"/>
              </w:rPr>
            </w:pPr>
          </w:p>
        </w:tc>
      </w:tr>
    </w:tbl>
    <w:p w14:paraId="3FE3F20E" w14:textId="77777777" w:rsidR="00A24B79" w:rsidRPr="0070772F" w:rsidRDefault="00A24B79" w:rsidP="00DC484B">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A24B79" w:rsidRPr="0070772F" w14:paraId="52F828B9" w14:textId="77777777" w:rsidTr="009D46E7">
        <w:tc>
          <w:tcPr>
            <w:tcW w:w="10035" w:type="dxa"/>
            <w:tcBorders>
              <w:top w:val="single" w:sz="4" w:space="0" w:color="000000"/>
              <w:left w:val="single" w:sz="4" w:space="0" w:color="000000"/>
              <w:bottom w:val="single" w:sz="4" w:space="0" w:color="000000"/>
              <w:right w:val="single" w:sz="4" w:space="0" w:color="000000"/>
            </w:tcBorders>
          </w:tcPr>
          <w:p w14:paraId="26C9C699" w14:textId="77777777" w:rsidR="00A24B79" w:rsidRPr="0070772F"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25D4A84F" w14:textId="4A6BF6E3" w:rsidR="00A24B79" w:rsidRPr="0070772F" w:rsidRDefault="00A24B79" w:rsidP="00DC484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6A49B889" w14:textId="77777777" w:rsidR="00A24B79" w:rsidRPr="0070772F"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293957CE" w14:textId="77777777" w:rsidR="00A24B79" w:rsidRPr="0070772F" w:rsidRDefault="00A24B79" w:rsidP="00DC484B">
            <w:pPr>
              <w:suppressAutoHyphens/>
              <w:kinsoku w:val="0"/>
              <w:overflowPunct w:val="0"/>
              <w:autoSpaceDE w:val="0"/>
              <w:autoSpaceDN w:val="0"/>
              <w:adjustRightInd w:val="0"/>
              <w:spacing w:line="0" w:lineRule="atLeas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7EA533A" w14:textId="77777777" w:rsidR="00A24B79" w:rsidRPr="0070772F"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30EEE6BA" w14:textId="1DC60C3A" w:rsidR="00A24B79" w:rsidRDefault="0086322D" w:rsidP="0086322D">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片品村長　梅　澤　志　洋　様</w:t>
            </w:r>
          </w:p>
          <w:p w14:paraId="51CFC74A" w14:textId="0B338C32" w:rsidR="0086322D" w:rsidRDefault="0086322D" w:rsidP="0086322D">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p>
          <w:p w14:paraId="539623D1" w14:textId="34F171B0" w:rsidR="0086322D" w:rsidRDefault="0086322D" w:rsidP="0086322D">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申請者</w:t>
            </w:r>
          </w:p>
          <w:p w14:paraId="2DA329EE" w14:textId="48CE2869" w:rsidR="0086322D" w:rsidRPr="0086322D" w:rsidRDefault="0086322D" w:rsidP="0086322D">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86322D">
              <w:rPr>
                <w:rFonts w:ascii="ＭＳ ゴシック" w:eastAsia="ＭＳ ゴシック" w:hAnsi="ＭＳ ゴシック" w:hint="eastAsia"/>
                <w:color w:val="000000"/>
                <w:kern w:val="0"/>
                <w:u w:val="single"/>
              </w:rPr>
              <w:t xml:space="preserve">住　所　　　　　　　　　　　　　　　　</w:t>
            </w:r>
          </w:p>
          <w:p w14:paraId="51E48999" w14:textId="27F10F26" w:rsidR="0086322D" w:rsidRPr="0086322D" w:rsidRDefault="0086322D" w:rsidP="0086322D">
            <w:pPr>
              <w:suppressAutoHyphens/>
              <w:kinsoku w:val="0"/>
              <w:overflowPunct w:val="0"/>
              <w:autoSpaceDE w:val="0"/>
              <w:autoSpaceDN w:val="0"/>
              <w:adjustRightInd w:val="0"/>
              <w:spacing w:line="100" w:lineRule="atLeast"/>
              <w:jc w:val="left"/>
              <w:textAlignment w:val="baseline"/>
              <w:rPr>
                <w:rFonts w:ascii="ＭＳ ゴシック" w:eastAsia="PMingLiU" w:hAnsi="ＭＳ ゴシック"/>
                <w:color w:val="000000"/>
                <w:spacing w:val="16"/>
                <w:kern w:val="0"/>
                <w:u w:val="single"/>
              </w:rPr>
            </w:pPr>
            <w:r>
              <w:rPr>
                <w:rFonts w:ascii="ＭＳ ゴシック" w:eastAsia="ＭＳ ゴシック" w:hAnsi="ＭＳ ゴシック" w:hint="eastAsia"/>
                <w:color w:val="000000"/>
                <w:kern w:val="0"/>
              </w:rPr>
              <w:t xml:space="preserve">　　　　　　　　　　　　　　　　　　　　　　　　　</w:t>
            </w:r>
            <w:r w:rsidRPr="0086322D">
              <w:rPr>
                <w:rFonts w:ascii="ＭＳ ゴシック" w:eastAsia="ＭＳ ゴシック" w:hAnsi="ＭＳ ゴシック" w:hint="eastAsia"/>
                <w:color w:val="000000"/>
                <w:kern w:val="0"/>
                <w:u w:val="single"/>
              </w:rPr>
              <w:t xml:space="preserve">氏　名　　　　　　　　　　　　　　　　</w:t>
            </w:r>
          </w:p>
          <w:p w14:paraId="58164336" w14:textId="77777777" w:rsidR="00A24B79" w:rsidRPr="0070772F"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691D600E" w14:textId="77777777" w:rsidR="00A24B79" w:rsidRPr="0070772F" w:rsidRDefault="00A24B79" w:rsidP="00DC484B">
            <w:pPr>
              <w:suppressAutoHyphens/>
              <w:kinsoku w:val="0"/>
              <w:overflowPunct w:val="0"/>
              <w:autoSpaceDE w:val="0"/>
              <w:autoSpaceDN w:val="0"/>
              <w:adjustRightInd w:val="0"/>
              <w:spacing w:line="0" w:lineRule="atLeas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26FAF971" w14:textId="77777777" w:rsidR="00A24B79" w:rsidRPr="0070772F" w:rsidRDefault="00A24B79" w:rsidP="00DC484B">
            <w:pPr>
              <w:pStyle w:val="af8"/>
              <w:spacing w:line="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A24B79" w:rsidRPr="0070772F" w14:paraId="390848DA" w14:textId="77777777" w:rsidTr="009D46E7">
              <w:trPr>
                <w:trHeight w:val="366"/>
              </w:trPr>
              <w:tc>
                <w:tcPr>
                  <w:tcW w:w="3263" w:type="dxa"/>
                  <w:tcBorders>
                    <w:top w:val="single" w:sz="24" w:space="0" w:color="auto"/>
                    <w:left w:val="single" w:sz="24" w:space="0" w:color="auto"/>
                    <w:bottom w:val="single" w:sz="24" w:space="0" w:color="auto"/>
                    <w:right w:val="single" w:sz="24" w:space="0" w:color="auto"/>
                  </w:tcBorders>
                </w:tcPr>
                <w:p w14:paraId="05401D4D" w14:textId="77777777" w:rsidR="00A24B79" w:rsidRPr="0070772F" w:rsidRDefault="00A24B79" w:rsidP="00DC484B">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07B0BDC3" w14:textId="77777777" w:rsidR="00A24B79" w:rsidRPr="0070772F" w:rsidRDefault="00A24B79" w:rsidP="00DC484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265" w:type="dxa"/>
                </w:tcPr>
                <w:p w14:paraId="226C8A74" w14:textId="77777777" w:rsidR="00A24B79" w:rsidRPr="0070772F" w:rsidRDefault="00A24B79" w:rsidP="00DC484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A24B79" w:rsidRPr="0070772F" w14:paraId="05ABC790" w14:textId="77777777" w:rsidTr="009D46E7">
              <w:trPr>
                <w:trHeight w:val="381"/>
              </w:trPr>
              <w:tc>
                <w:tcPr>
                  <w:tcW w:w="3263" w:type="dxa"/>
                  <w:tcBorders>
                    <w:top w:val="single" w:sz="24" w:space="0" w:color="auto"/>
                  </w:tcBorders>
                </w:tcPr>
                <w:p w14:paraId="0DDF9C54" w14:textId="77777777" w:rsidR="00A24B79" w:rsidRPr="0070772F" w:rsidRDefault="00A24B79" w:rsidP="00DC484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67D00C8" w14:textId="77777777" w:rsidR="00A24B79" w:rsidRPr="0070772F" w:rsidRDefault="00A24B79" w:rsidP="00DC484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265" w:type="dxa"/>
                </w:tcPr>
                <w:p w14:paraId="1493D053" w14:textId="77777777" w:rsidR="00A24B79" w:rsidRPr="0070772F" w:rsidRDefault="00A24B79" w:rsidP="00DC484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2A1396C3" w14:textId="77777777" w:rsidR="00A24B79" w:rsidRPr="0070772F"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C8B7A33" w14:textId="77777777" w:rsidR="00A24B79" w:rsidRPr="0070772F" w:rsidRDefault="00A24B79" w:rsidP="00DC484B">
            <w:pPr>
              <w:suppressAutoHyphens/>
              <w:kinsoku w:val="0"/>
              <w:overflowPunct w:val="0"/>
              <w:autoSpaceDE w:val="0"/>
              <w:autoSpaceDN w:val="0"/>
              <w:adjustRightInd w:val="0"/>
              <w:spacing w:line="0" w:lineRule="atLeast"/>
              <w:ind w:rightChars="232" w:right="487"/>
              <w:jc w:val="left"/>
              <w:textAlignment w:val="baseline"/>
              <w:rPr>
                <w:rFonts w:ascii="ＭＳ ゴシック" w:eastAsia="ＭＳ ゴシック" w:hAnsi="ＭＳ ゴシック"/>
                <w:color w:val="000000"/>
                <w:spacing w:val="16"/>
                <w:kern w:val="0"/>
              </w:rPr>
            </w:pPr>
          </w:p>
          <w:p w14:paraId="1DDBDBAF" w14:textId="77777777" w:rsidR="00A24B79" w:rsidRPr="0070772F" w:rsidRDefault="00A24B79" w:rsidP="00DC484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687844C" w14:textId="77777777" w:rsidR="00A24B79" w:rsidRPr="0070772F"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67EB022B" w14:textId="77777777" w:rsidR="00A24B79" w:rsidRPr="0070772F"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DBF0C0E" w14:textId="77777777" w:rsidR="00A24B79" w:rsidRPr="0070772F" w:rsidRDefault="00A24B79" w:rsidP="00DC484B">
            <w:pPr>
              <w:pStyle w:val="af0"/>
              <w:numPr>
                <w:ilvl w:val="0"/>
                <w:numId w:val="23"/>
              </w:numPr>
              <w:suppressAutoHyphens/>
              <w:kinsoku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653E4628" w14:textId="77777777" w:rsidR="00A24B79" w:rsidRPr="0070772F" w:rsidRDefault="00A24B79" w:rsidP="00DC484B">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21165AE7" w14:textId="77777777" w:rsidR="00A24B79" w:rsidRPr="0070772F"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71AA18BF" w14:textId="77777777" w:rsidR="00A24B79" w:rsidRPr="0070772F"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5844682" w14:textId="77777777" w:rsidR="00A24B79" w:rsidRPr="0070772F" w:rsidRDefault="00A24B79" w:rsidP="00DC484B">
            <w:pPr>
              <w:suppressAutoHyphens/>
              <w:kinsoku w:val="0"/>
              <w:overflowPunct w:val="0"/>
              <w:autoSpaceDE w:val="0"/>
              <w:autoSpaceDN w:val="0"/>
              <w:adjustRightInd w:val="0"/>
              <w:spacing w:line="0" w:lineRule="atLeas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5E91AB16" w14:textId="77777777" w:rsidR="00A24B79" w:rsidRPr="0070772F"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155D5E3C" w14:textId="77777777" w:rsidR="00A24B79" w:rsidRPr="0070772F" w:rsidRDefault="00A24B79" w:rsidP="00DC484B">
            <w:pPr>
              <w:suppressAutoHyphens/>
              <w:kinsoku w:val="0"/>
              <w:overflowPunct w:val="0"/>
              <w:autoSpaceDE w:val="0"/>
              <w:autoSpaceDN w:val="0"/>
              <w:adjustRightInd w:val="0"/>
              <w:spacing w:line="0" w:lineRule="atLeas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39F4E536" w14:textId="77777777" w:rsidR="00A24B79" w:rsidRPr="0070772F" w:rsidRDefault="00A24B79" w:rsidP="00DC484B">
            <w:pPr>
              <w:pStyle w:val="af0"/>
              <w:numPr>
                <w:ilvl w:val="0"/>
                <w:numId w:val="23"/>
              </w:numPr>
              <w:suppressAutoHyphens/>
              <w:kinsoku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030A120D" w14:textId="77777777" w:rsidR="00A24B79" w:rsidRPr="0070772F" w:rsidRDefault="00A24B79" w:rsidP="00DC484B">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34633080" w14:textId="77777777" w:rsidR="00A24B79" w:rsidRPr="0070772F" w:rsidRDefault="00A24B79" w:rsidP="00DC484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C4865AF" w14:textId="77777777" w:rsidR="00A24B79" w:rsidRPr="0070772F" w:rsidRDefault="00A24B79" w:rsidP="00DC484B">
            <w:pPr>
              <w:suppressAutoHyphens/>
              <w:kinsoku w:val="0"/>
              <w:overflowPunct w:val="0"/>
              <w:autoSpaceDE w:val="0"/>
              <w:autoSpaceDN w:val="0"/>
              <w:adjustRightInd w:val="0"/>
              <w:spacing w:line="0" w:lineRule="atLeas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071CA7B" w14:textId="77777777" w:rsidR="00A24B79" w:rsidRPr="0070772F"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0871BDB5" w14:textId="77777777" w:rsidR="00A24B79" w:rsidRPr="0070772F" w:rsidRDefault="00A24B79" w:rsidP="00DC484B">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0E87873F" w14:textId="77777777" w:rsidR="00A24B79" w:rsidRPr="0070772F"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05C4219" w14:textId="77777777" w:rsidR="00A24B79" w:rsidRPr="0070772F" w:rsidRDefault="00A24B79" w:rsidP="00DC484B">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6E60741F" w14:textId="77777777" w:rsidR="00A24B79" w:rsidRPr="0070772F" w:rsidRDefault="00A24B79" w:rsidP="00DC484B">
            <w:pPr>
              <w:pStyle w:val="af0"/>
              <w:numPr>
                <w:ilvl w:val="0"/>
                <w:numId w:val="23"/>
              </w:numPr>
              <w:suppressAutoHyphens/>
              <w:kinsoku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0553CE91" w14:textId="77777777" w:rsidR="00A24B79" w:rsidRPr="0070772F" w:rsidRDefault="00A24B79" w:rsidP="00DC484B">
            <w:pPr>
              <w:tabs>
                <w:tab w:val="center" w:pos="4252"/>
                <w:tab w:val="right" w:pos="8504"/>
              </w:tabs>
              <w:suppressAutoHyphens/>
              <w:kinsoku w:val="0"/>
              <w:overflowPunct w:val="0"/>
              <w:autoSpaceDE w:val="0"/>
              <w:autoSpaceDN w:val="0"/>
              <w:adjustRightInd w:val="0"/>
              <w:snapToGrid w:val="0"/>
              <w:spacing w:line="0" w:lineRule="atLeas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7B283191" w14:textId="77777777" w:rsidR="00A24B79" w:rsidRPr="0070772F" w:rsidRDefault="00A24B79" w:rsidP="00DC484B">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0027DE9" w14:textId="77777777" w:rsidR="00A24B79" w:rsidRPr="0070772F"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0AA545C4" w14:textId="77777777" w:rsidR="00A24B79" w:rsidRPr="0070772F" w:rsidRDefault="00A24B79" w:rsidP="00DC484B">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17215D2" w14:textId="77777777" w:rsidR="00A24B79" w:rsidRPr="0070772F"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0BBD3D0" w14:textId="77777777" w:rsidR="00A24B79" w:rsidRPr="0070772F" w:rsidRDefault="00A24B79" w:rsidP="00DC484B">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10B980B9" w14:textId="77777777" w:rsidR="00A24B79" w:rsidRPr="0070772F"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78BF3FD" w14:textId="77777777" w:rsidR="00A24B79" w:rsidRPr="0070772F" w:rsidRDefault="00A24B79" w:rsidP="00DC484B">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F1C0AA4" w14:textId="77777777" w:rsidR="00A24B79" w:rsidRPr="0070772F"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38AEDC4" w14:textId="33D076C2" w:rsidR="00C43281" w:rsidRPr="00C43281" w:rsidRDefault="00A24B79" w:rsidP="00DC484B">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A6C5805" w14:textId="5F68C25F" w:rsidR="00A24B79" w:rsidRPr="00894E1C" w:rsidRDefault="00A24B79" w:rsidP="00DC484B">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lastRenderedPageBreak/>
              <w:t>「</w:t>
            </w:r>
            <w:r w:rsidR="00E2151C">
              <w:rPr>
                <w:rFonts w:ascii="ＭＳ ゴシック" w:eastAsia="ＭＳ ゴシック" w:hAnsi="ＭＳ ゴシック" w:hint="eastAsia"/>
                <w:color w:val="000000"/>
                <w:kern w:val="0"/>
              </w:rPr>
              <w:t>認　第　　　　号</w:t>
            </w:r>
            <w:r w:rsidRPr="00894E1C">
              <w:rPr>
                <w:rFonts w:ascii="ＭＳ ゴシック" w:eastAsia="ＭＳ ゴシック" w:hAnsi="ＭＳ ゴシック" w:hint="eastAsia"/>
                <w:color w:val="000000"/>
                <w:kern w:val="0"/>
              </w:rPr>
              <w:t>」</w:t>
            </w:r>
          </w:p>
          <w:p w14:paraId="79796EE3" w14:textId="77777777" w:rsidR="00A24B79" w:rsidRPr="00894E1C" w:rsidRDefault="00A24B79" w:rsidP="00DC484B">
            <w:pPr>
              <w:tabs>
                <w:tab w:val="center" w:pos="4252"/>
                <w:tab w:val="right" w:pos="8504"/>
              </w:tabs>
              <w:suppressAutoHyphens/>
              <w:kinsoku w:val="0"/>
              <w:overflowPunct w:val="0"/>
              <w:autoSpaceDE w:val="0"/>
              <w:autoSpaceDN w:val="0"/>
              <w:adjustRightInd w:val="0"/>
              <w:snapToGrid w:val="0"/>
              <w:spacing w:line="0" w:lineRule="atLeas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29FE7B6" w14:textId="77777777" w:rsidR="00A24B79" w:rsidRPr="00894E1C" w:rsidRDefault="00A24B79" w:rsidP="00DC484B">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0B8904AA" w14:textId="77777777" w:rsidR="00A24B79" w:rsidRPr="00894E1C" w:rsidRDefault="00A24B79" w:rsidP="00DC48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2284B58B" w14:textId="77777777" w:rsidR="00A24B79" w:rsidRPr="00894E1C" w:rsidRDefault="00A24B79" w:rsidP="00E2151C">
            <w:pPr>
              <w:suppressAutoHyphens/>
              <w:kinsoku w:val="0"/>
              <w:overflowPunct w:val="0"/>
              <w:autoSpaceDE w:val="0"/>
              <w:autoSpaceDN w:val="0"/>
              <w:adjustRightInd w:val="0"/>
              <w:spacing w:line="360" w:lineRule="auto"/>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0F4E895B" w14:textId="6D7E0280" w:rsidR="00A24B79" w:rsidRPr="00E2151C" w:rsidRDefault="00A24B79" w:rsidP="00E2151C">
            <w:pPr>
              <w:tabs>
                <w:tab w:val="center" w:pos="4252"/>
                <w:tab w:val="right" w:pos="8504"/>
              </w:tabs>
              <w:suppressAutoHyphens/>
              <w:kinsoku w:val="0"/>
              <w:overflowPunct w:val="0"/>
              <w:autoSpaceDE w:val="0"/>
              <w:autoSpaceDN w:val="0"/>
              <w:adjustRightInd w:val="0"/>
              <w:snapToGrid w:val="0"/>
              <w:spacing w:line="360" w:lineRule="auto"/>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E2151C">
              <w:rPr>
                <w:rFonts w:ascii="ＭＳ ゴシック" w:eastAsia="ＭＳ ゴシック" w:hAnsi="ＭＳ ゴシック" w:hint="eastAsia"/>
                <w:color w:val="000000"/>
                <w:kern w:val="0"/>
              </w:rPr>
              <w:t xml:space="preserve">　　</w:t>
            </w:r>
            <w:r w:rsidR="00533937">
              <w:rPr>
                <w:rFonts w:ascii="ＭＳ ゴシック" w:eastAsia="ＭＳ ゴシック" w:hAnsi="ＭＳ ゴシック" w:hint="eastAsia"/>
                <w:color w:val="000000"/>
                <w:kern w:val="0"/>
              </w:rPr>
              <w:t xml:space="preserve">　　</w:t>
            </w:r>
            <w:r w:rsidR="00E2151C">
              <w:rPr>
                <w:rFonts w:ascii="ＭＳ ゴシック" w:eastAsia="ＭＳ ゴシック" w:hAnsi="ＭＳ ゴシック" w:hint="eastAsia"/>
                <w:color w:val="000000"/>
                <w:kern w:val="0"/>
              </w:rPr>
              <w:t xml:space="preserve">　片品村長　梅澤　志洋　様　㊞　</w:t>
            </w:r>
          </w:p>
        </w:tc>
      </w:tr>
    </w:tbl>
    <w:p w14:paraId="153F11AF" w14:textId="77777777" w:rsidR="00A24B79" w:rsidRPr="0070772F" w:rsidRDefault="00A24B79" w:rsidP="00DC484B">
      <w:pPr>
        <w:suppressAutoHyphens/>
        <w:spacing w:line="0" w:lineRule="atLeas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2F961D33" w14:textId="77777777" w:rsidR="00A24B79" w:rsidRPr="0070772F" w:rsidRDefault="00A24B79" w:rsidP="00DC484B">
      <w:pPr>
        <w:suppressAutoHyphens/>
        <w:spacing w:line="0" w:lineRule="atLeas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2CEAF0F7" w14:textId="77777777" w:rsidR="00A24B79" w:rsidRPr="0070772F" w:rsidRDefault="00A24B79" w:rsidP="00DC484B">
      <w:pPr>
        <w:suppressAutoHyphens/>
        <w:spacing w:line="0" w:lineRule="atLeas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4C2AF97D" w14:textId="77777777" w:rsidR="00A24B79" w:rsidRPr="0070772F" w:rsidRDefault="00A24B79" w:rsidP="00DC484B">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27B20E5F" w14:textId="77777777" w:rsidR="00A24B79" w:rsidRPr="0070772F" w:rsidRDefault="00A24B79" w:rsidP="00DC484B">
      <w:pPr>
        <w:pStyle w:val="af0"/>
        <w:numPr>
          <w:ilvl w:val="0"/>
          <w:numId w:val="15"/>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74DE23CE" w14:textId="77777777" w:rsidR="00A24B79" w:rsidRPr="0070772F" w:rsidRDefault="00A24B79" w:rsidP="00DC484B">
      <w:pPr>
        <w:pStyle w:val="af0"/>
        <w:numPr>
          <w:ilvl w:val="0"/>
          <w:numId w:val="15"/>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14:paraId="0910991D"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5CCEAA00"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7F5CB23D"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222ED21C"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793F5110"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0D15CB4D"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1824FF73"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5E689446"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6D0D35CA"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2ED589F5"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511A5458"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7A2293B9"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1B8A25A8"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1DD364D7"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51D05888"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40E13DBC"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1C0A3775"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4EFE3508"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09455039"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432345CA"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3B39413B"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1E884F06"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6E4C63CE"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039DD2BF"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58AA9512"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2325A969"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76E0DAC3"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2B355ED5"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3983CBC0"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102C4B56"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0E52D9C4"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1B78FE89"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0BC98871"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4D841325"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5EDF3FD7"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35A10D4C"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7E87EF8D"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3FFDF759"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0D06E661" w14:textId="77777777" w:rsidR="00A24B79" w:rsidRPr="0070772F"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5CC0D0EE" w14:textId="23A2BC96" w:rsidR="00A24B79" w:rsidRDefault="00A24B79"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35298908" w14:textId="77777777" w:rsidR="004113F7" w:rsidRDefault="004113F7" w:rsidP="00A24B79">
      <w:pPr>
        <w:suppressAutoHyphens/>
        <w:spacing w:line="240" w:lineRule="exact"/>
        <w:jc w:val="left"/>
        <w:textAlignment w:val="baseline"/>
        <w:rPr>
          <w:rFonts w:ascii="ＭＳ ゴシック" w:eastAsia="ＭＳ ゴシック" w:hAnsi="ＭＳ ゴシック"/>
          <w:color w:val="000000"/>
          <w:spacing w:val="16"/>
          <w:kern w:val="0"/>
        </w:rPr>
      </w:pPr>
    </w:p>
    <w:p w14:paraId="0240E30C" w14:textId="3F8E62EA" w:rsidR="008310D5" w:rsidRPr="0070772F" w:rsidRDefault="008310D5" w:rsidP="008310D5">
      <w:pPr>
        <w:widowControl/>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lastRenderedPageBreak/>
        <w:t>（認定申請書ロ－②の添付書類）</w:t>
      </w:r>
    </w:p>
    <w:p w14:paraId="0E52FF75" w14:textId="7BB1B182" w:rsidR="008310D5" w:rsidRPr="0070772F" w:rsidRDefault="008310D5" w:rsidP="008310D5">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134D32">
        <w:rPr>
          <w:rFonts w:ascii="ＭＳ ゴシック" w:eastAsia="ＭＳ ゴシック" w:hAnsi="ＭＳ ゴシック" w:hint="eastAsia"/>
          <w:sz w:val="24"/>
          <w:u w:val="single"/>
        </w:rPr>
        <w:t xml:space="preserve">　　　　　　　　　　　　　　</w:t>
      </w:r>
    </w:p>
    <w:p w14:paraId="211ED28C" w14:textId="77777777" w:rsidR="008310D5" w:rsidRPr="0070772F" w:rsidRDefault="008310D5" w:rsidP="008310D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800154" w14:textId="77777777" w:rsidR="008310D5" w:rsidRPr="0070772F" w:rsidRDefault="008310D5" w:rsidP="008310D5">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8310D5" w:rsidRPr="0070772F" w14:paraId="7CDD9B2F" w14:textId="77777777" w:rsidTr="003B5ABE">
        <w:tc>
          <w:tcPr>
            <w:tcW w:w="2865" w:type="dxa"/>
          </w:tcPr>
          <w:p w14:paraId="67BFBD65" w14:textId="77777777" w:rsidR="008310D5" w:rsidRPr="0070772F" w:rsidRDefault="008310D5" w:rsidP="003B5AB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2784" w:type="dxa"/>
          </w:tcPr>
          <w:p w14:paraId="41D1A947" w14:textId="77777777" w:rsidR="008310D5" w:rsidRPr="0070772F" w:rsidRDefault="008310D5" w:rsidP="003B5AB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2357DD9D" w14:textId="77777777" w:rsidR="008310D5" w:rsidRPr="0070772F" w:rsidRDefault="008310D5" w:rsidP="003B5AB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8310D5" w:rsidRPr="0070772F" w14:paraId="360D0E08" w14:textId="77777777" w:rsidTr="003B5ABE">
        <w:tc>
          <w:tcPr>
            <w:tcW w:w="2865" w:type="dxa"/>
          </w:tcPr>
          <w:p w14:paraId="5C976165" w14:textId="0721CFF4" w:rsidR="008310D5" w:rsidRPr="0070772F" w:rsidRDefault="00134D32" w:rsidP="003B5ABE">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310D5" w:rsidRPr="0070772F">
              <w:rPr>
                <w:rFonts w:ascii="ＭＳ ゴシック" w:eastAsia="ＭＳ ゴシック" w:hAnsi="ＭＳ ゴシック" w:hint="eastAsia"/>
                <w:sz w:val="24"/>
              </w:rPr>
              <w:t>業</w:t>
            </w:r>
          </w:p>
        </w:tc>
        <w:tc>
          <w:tcPr>
            <w:tcW w:w="2784" w:type="dxa"/>
          </w:tcPr>
          <w:p w14:paraId="36803B54" w14:textId="77777777" w:rsidR="008310D5" w:rsidRPr="0070772F" w:rsidRDefault="008310D5"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070E4F9" w14:textId="77777777" w:rsidR="008310D5" w:rsidRPr="0070772F" w:rsidRDefault="008310D5"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310D5" w:rsidRPr="0070772F" w14:paraId="7DFD7A6F" w14:textId="77777777" w:rsidTr="003B5ABE">
        <w:tc>
          <w:tcPr>
            <w:tcW w:w="2865" w:type="dxa"/>
          </w:tcPr>
          <w:p w14:paraId="2DE02033" w14:textId="3733844E" w:rsidR="008310D5" w:rsidRPr="0070772F" w:rsidRDefault="008310D5" w:rsidP="003B5ABE">
            <w:pPr>
              <w:widowControl/>
              <w:jc w:val="left"/>
              <w:rPr>
                <w:rFonts w:ascii="ＭＳ ゴシック" w:eastAsia="ＭＳ ゴシック" w:hAnsi="ＭＳ ゴシック"/>
                <w:sz w:val="24"/>
              </w:rPr>
            </w:pPr>
          </w:p>
        </w:tc>
        <w:tc>
          <w:tcPr>
            <w:tcW w:w="2784" w:type="dxa"/>
          </w:tcPr>
          <w:p w14:paraId="0A400F76" w14:textId="77777777" w:rsidR="008310D5" w:rsidRPr="0070772F" w:rsidRDefault="008310D5"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569DC78E" w14:textId="77777777" w:rsidR="008310D5" w:rsidRPr="0070772F" w:rsidRDefault="008310D5"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310D5" w:rsidRPr="0070772F" w14:paraId="34BD78F7" w14:textId="77777777" w:rsidTr="003B5ABE">
        <w:tc>
          <w:tcPr>
            <w:tcW w:w="2865" w:type="dxa"/>
          </w:tcPr>
          <w:p w14:paraId="004EEB17" w14:textId="4E6774CF" w:rsidR="008310D5" w:rsidRPr="0070772F" w:rsidRDefault="008310D5" w:rsidP="003B5ABE">
            <w:pPr>
              <w:widowControl/>
              <w:jc w:val="left"/>
              <w:rPr>
                <w:rFonts w:ascii="ＭＳ ゴシック" w:eastAsia="ＭＳ ゴシック" w:hAnsi="ＭＳ ゴシック"/>
                <w:sz w:val="24"/>
              </w:rPr>
            </w:pPr>
          </w:p>
        </w:tc>
        <w:tc>
          <w:tcPr>
            <w:tcW w:w="2784" w:type="dxa"/>
          </w:tcPr>
          <w:p w14:paraId="6E9D8115" w14:textId="77777777" w:rsidR="008310D5" w:rsidRPr="0070772F" w:rsidRDefault="008310D5"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2B6DF785" w14:textId="77777777" w:rsidR="008310D5" w:rsidRPr="0070772F" w:rsidRDefault="008310D5"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310D5" w:rsidRPr="0070772F" w14:paraId="225F102C" w14:textId="77777777" w:rsidTr="003B5ABE">
        <w:tc>
          <w:tcPr>
            <w:tcW w:w="2865" w:type="dxa"/>
          </w:tcPr>
          <w:p w14:paraId="63D678CA" w14:textId="77777777" w:rsidR="008310D5" w:rsidRPr="0070772F" w:rsidRDefault="008310D5" w:rsidP="003B5AB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784" w:type="dxa"/>
          </w:tcPr>
          <w:p w14:paraId="35E4CE27" w14:textId="77777777" w:rsidR="008310D5" w:rsidRPr="0070772F" w:rsidRDefault="008310D5"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25C56FCF" w14:textId="77777777" w:rsidR="008310D5" w:rsidRPr="0070772F" w:rsidRDefault="008310D5"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33FC35C3" w14:textId="77777777" w:rsidR="008310D5" w:rsidRPr="0070772F" w:rsidRDefault="008310D5" w:rsidP="008310D5">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※：業種欄には</w:t>
      </w:r>
      <w:r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6DA74225" w14:textId="77777777" w:rsidR="008310D5" w:rsidRPr="0070772F" w:rsidRDefault="008310D5" w:rsidP="008310D5">
      <w:pPr>
        <w:widowControl/>
        <w:jc w:val="left"/>
        <w:rPr>
          <w:rFonts w:ascii="ＭＳ ゴシック" w:eastAsia="ＭＳ ゴシック" w:hAnsi="ＭＳ ゴシック"/>
          <w:color w:val="000000"/>
          <w:spacing w:val="16"/>
          <w:kern w:val="0"/>
          <w:sz w:val="22"/>
          <w:szCs w:val="22"/>
        </w:rPr>
      </w:pPr>
      <w:r w:rsidRPr="008310D5">
        <w:rPr>
          <w:rFonts w:ascii="ＭＳ ゴシック" w:eastAsia="ＭＳ ゴシック" w:hAnsi="ＭＳ ゴシック" w:hint="eastAsia"/>
          <w:color w:val="000000"/>
          <w:spacing w:val="6"/>
          <w:w w:val="92"/>
          <w:kern w:val="0"/>
          <w:sz w:val="22"/>
          <w:szCs w:val="22"/>
          <w:fitText w:val="8580" w:id="-772121088"/>
        </w:rPr>
        <w:t>（表２：最近１か月間における</w:t>
      </w:r>
      <w:r w:rsidRPr="008310D5">
        <w:rPr>
          <w:rFonts w:ascii="ＭＳ ゴシック" w:eastAsia="ＭＳ ゴシック" w:hAnsi="ＭＳ ゴシック" w:hint="eastAsia"/>
          <w:color w:val="000000"/>
          <w:spacing w:val="6"/>
          <w:kern w:val="0"/>
          <w:sz w:val="22"/>
          <w:szCs w:val="22"/>
          <w:fitText w:val="8580" w:id="-772121088"/>
        </w:rPr>
        <w:t>企業</w:t>
      </w:r>
      <w:r w:rsidRPr="008310D5">
        <w:rPr>
          <w:rFonts w:ascii="ＭＳ ゴシック" w:eastAsia="ＭＳ ゴシック" w:hAnsi="ＭＳ ゴシック" w:hint="eastAsia"/>
          <w:color w:val="000000"/>
          <w:spacing w:val="6"/>
          <w:w w:val="92"/>
          <w:kern w:val="0"/>
          <w:sz w:val="22"/>
          <w:szCs w:val="22"/>
          <w:fitText w:val="8580" w:id="-772121088"/>
        </w:rPr>
        <w:t>全体の売上原価に占める指定業種の売上原価の割合</w:t>
      </w:r>
      <w:r w:rsidRPr="008310D5">
        <w:rPr>
          <w:rFonts w:ascii="ＭＳ ゴシック" w:eastAsia="ＭＳ ゴシック" w:hAnsi="ＭＳ ゴシック" w:hint="eastAsia"/>
          <w:color w:val="000000"/>
          <w:spacing w:val="15"/>
          <w:w w:val="92"/>
          <w:kern w:val="0"/>
          <w:sz w:val="22"/>
          <w:szCs w:val="22"/>
          <w:fitText w:val="8580" w:id="-772121088"/>
        </w:rPr>
        <w:t>）</w:t>
      </w:r>
    </w:p>
    <w:tbl>
      <w:tblPr>
        <w:tblStyle w:val="a3"/>
        <w:tblW w:w="0" w:type="auto"/>
        <w:tblLook w:val="04A0" w:firstRow="1" w:lastRow="0" w:firstColumn="1" w:lastColumn="0" w:noHBand="0" w:noVBand="1"/>
      </w:tblPr>
      <w:tblGrid>
        <w:gridCol w:w="4673"/>
        <w:gridCol w:w="3821"/>
      </w:tblGrid>
      <w:tr w:rsidR="008310D5" w:rsidRPr="0070772F" w14:paraId="507A7E8D" w14:textId="77777777" w:rsidTr="003B5ABE">
        <w:tc>
          <w:tcPr>
            <w:tcW w:w="4673" w:type="dxa"/>
          </w:tcPr>
          <w:p w14:paraId="44A16A25" w14:textId="77777777" w:rsidR="008310D5" w:rsidRPr="0070772F" w:rsidRDefault="008310D5" w:rsidP="003B5AB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の売上原価【a】</w:t>
            </w:r>
          </w:p>
        </w:tc>
        <w:tc>
          <w:tcPr>
            <w:tcW w:w="3821" w:type="dxa"/>
          </w:tcPr>
          <w:p w14:paraId="7F71EC13" w14:textId="77777777" w:rsidR="008310D5" w:rsidRPr="0070772F" w:rsidRDefault="008310D5"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310D5" w:rsidRPr="0070772F" w14:paraId="5222C3E0" w14:textId="77777777" w:rsidTr="003B5ABE">
        <w:tc>
          <w:tcPr>
            <w:tcW w:w="4673" w:type="dxa"/>
          </w:tcPr>
          <w:p w14:paraId="0655C590" w14:textId="77777777" w:rsidR="008310D5" w:rsidRPr="0070772F" w:rsidRDefault="008310D5" w:rsidP="003B5AB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の売上原価【b】</w:t>
            </w:r>
          </w:p>
        </w:tc>
        <w:tc>
          <w:tcPr>
            <w:tcW w:w="3821" w:type="dxa"/>
          </w:tcPr>
          <w:p w14:paraId="2388CCBA" w14:textId="77777777" w:rsidR="008310D5" w:rsidRPr="0070772F" w:rsidRDefault="008310D5"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310D5" w:rsidRPr="0070772F" w14:paraId="755F1F33" w14:textId="77777777" w:rsidTr="003B5ABE">
        <w:tc>
          <w:tcPr>
            <w:tcW w:w="4673" w:type="dxa"/>
          </w:tcPr>
          <w:p w14:paraId="1AC14D15" w14:textId="77777777" w:rsidR="008310D5" w:rsidRPr="0070772F" w:rsidRDefault="008310D5" w:rsidP="003B5AB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821" w:type="dxa"/>
          </w:tcPr>
          <w:p w14:paraId="04B6D6E7" w14:textId="77777777" w:rsidR="008310D5" w:rsidRPr="0070772F" w:rsidRDefault="008310D5"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D3CEC13" w14:textId="77777777" w:rsidR="008310D5" w:rsidRPr="0070772F" w:rsidRDefault="008310D5" w:rsidP="008310D5">
      <w:pPr>
        <w:suppressAutoHyphens/>
        <w:kinsoku w:val="0"/>
        <w:wordWrap w:val="0"/>
        <w:autoSpaceDE w:val="0"/>
        <w:autoSpaceDN w:val="0"/>
        <w:spacing w:beforeLines="50" w:before="180" w:line="366" w:lineRule="atLeas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8310D5" w:rsidRPr="0070772F" w14:paraId="564E655F" w14:textId="77777777" w:rsidTr="003B5ABE">
        <w:tc>
          <w:tcPr>
            <w:tcW w:w="1271" w:type="dxa"/>
          </w:tcPr>
          <w:p w14:paraId="05397B2F" w14:textId="77777777" w:rsidR="008310D5" w:rsidRPr="0070772F" w:rsidRDefault="008310D5" w:rsidP="003B5ABE">
            <w:pPr>
              <w:rPr>
                <w:rFonts w:ascii="ＭＳ ゴシック" w:eastAsia="ＭＳ ゴシック" w:hAnsi="ＭＳ ゴシック"/>
                <w:sz w:val="24"/>
              </w:rPr>
            </w:pPr>
          </w:p>
        </w:tc>
        <w:tc>
          <w:tcPr>
            <w:tcW w:w="2738" w:type="dxa"/>
          </w:tcPr>
          <w:p w14:paraId="09376B3B" w14:textId="77777777" w:rsidR="008310D5" w:rsidRPr="0070772F" w:rsidRDefault="008310D5" w:rsidP="003B5ABE">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14:paraId="2E196FE8" w14:textId="77777777" w:rsidR="008310D5" w:rsidRPr="0070772F" w:rsidRDefault="008310D5" w:rsidP="003B5ABE">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14:paraId="20E6D6F9" w14:textId="77777777" w:rsidR="008310D5" w:rsidRPr="0070772F" w:rsidRDefault="008310D5" w:rsidP="003B5ABE">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52D1D111" w14:textId="77777777" w:rsidR="008310D5" w:rsidRPr="0070772F" w:rsidRDefault="008310D5" w:rsidP="003B5ABE">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8310D5" w:rsidRPr="0070772F" w14:paraId="036EA7BC" w14:textId="77777777" w:rsidTr="003B5ABE">
        <w:tc>
          <w:tcPr>
            <w:tcW w:w="1271" w:type="dxa"/>
          </w:tcPr>
          <w:p w14:paraId="1893D271" w14:textId="77777777" w:rsidR="008310D5" w:rsidRPr="0070772F" w:rsidRDefault="008310D5" w:rsidP="003B5ABE">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738" w:type="dxa"/>
          </w:tcPr>
          <w:p w14:paraId="79FD0639" w14:textId="77777777" w:rsidR="008310D5" w:rsidRPr="0070772F" w:rsidRDefault="008310D5" w:rsidP="003B5ABE">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342" w:type="dxa"/>
          </w:tcPr>
          <w:p w14:paraId="7AE4BC5A" w14:textId="77777777" w:rsidR="008310D5" w:rsidRPr="0070772F" w:rsidRDefault="008310D5" w:rsidP="003B5ABE">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33" w:type="dxa"/>
          </w:tcPr>
          <w:p w14:paraId="341ACE72" w14:textId="77777777" w:rsidR="008310D5" w:rsidRPr="0070772F" w:rsidRDefault="008310D5" w:rsidP="003B5ABE">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725933D" w14:textId="77777777" w:rsidR="008310D5" w:rsidRPr="0070772F" w:rsidRDefault="008310D5" w:rsidP="008310D5">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sidRPr="008310D5">
        <w:rPr>
          <w:rFonts w:ascii="ＭＳ ゴシック" w:eastAsia="ＭＳ ゴシック" w:hAnsi="ＭＳ ゴシック" w:hint="eastAsia"/>
          <w:spacing w:val="6"/>
          <w:w w:val="87"/>
          <w:kern w:val="0"/>
          <w:sz w:val="24"/>
          <w:fitText w:val="8580" w:id="-772121087"/>
        </w:rPr>
        <w:t>（表４：指定業種及び</w:t>
      </w:r>
      <w:r w:rsidRPr="008310D5">
        <w:rPr>
          <w:rFonts w:ascii="ＭＳ ゴシック" w:eastAsia="ＭＳ ゴシック" w:hAnsi="ＭＳ ゴシック" w:hint="eastAsia"/>
          <w:spacing w:val="6"/>
          <w:w w:val="85"/>
          <w:kern w:val="0"/>
          <w:sz w:val="24"/>
          <w:fitText w:val="8580" w:id="-772121087"/>
        </w:rPr>
        <w:t>企業</w:t>
      </w:r>
      <w:r w:rsidRPr="008310D5">
        <w:rPr>
          <w:rFonts w:ascii="ＭＳ ゴシック" w:eastAsia="ＭＳ ゴシック" w:hAnsi="ＭＳ ゴシック" w:hint="eastAsia"/>
          <w:spacing w:val="6"/>
          <w:w w:val="87"/>
          <w:kern w:val="0"/>
          <w:sz w:val="24"/>
          <w:fitText w:val="8580" w:id="-772121087"/>
        </w:rPr>
        <w:t>全体それぞれの売上原価に占める原油等の仕入価格の割合</w:t>
      </w:r>
      <w:r w:rsidRPr="008310D5">
        <w:rPr>
          <w:rFonts w:ascii="ＭＳ ゴシック" w:eastAsia="ＭＳ ゴシック" w:hAnsi="ＭＳ ゴシック" w:cs="ＭＳ ゴシック" w:hint="eastAsia"/>
          <w:color w:val="000000"/>
          <w:spacing w:val="9"/>
          <w:w w:val="87"/>
          <w:kern w:val="0"/>
          <w:sz w:val="24"/>
          <w:fitText w:val="8580" w:id="-772121087"/>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8310D5" w:rsidRPr="0070772F" w14:paraId="5A366178" w14:textId="77777777" w:rsidTr="003B5ABE">
        <w:trPr>
          <w:trHeight w:val="884"/>
        </w:trPr>
        <w:tc>
          <w:tcPr>
            <w:tcW w:w="1689" w:type="dxa"/>
          </w:tcPr>
          <w:p w14:paraId="078E70FE" w14:textId="77777777" w:rsidR="008310D5" w:rsidRPr="0070772F" w:rsidRDefault="008310D5" w:rsidP="003B5ABE">
            <w:pPr>
              <w:rPr>
                <w:rFonts w:ascii="ＭＳ ゴシック" w:eastAsia="ＭＳ ゴシック" w:hAnsi="ＭＳ ゴシック"/>
                <w:sz w:val="24"/>
              </w:rPr>
            </w:pPr>
          </w:p>
        </w:tc>
        <w:tc>
          <w:tcPr>
            <w:tcW w:w="2417" w:type="dxa"/>
          </w:tcPr>
          <w:p w14:paraId="7E916DFA" w14:textId="77777777" w:rsidR="008310D5" w:rsidRDefault="008310D5" w:rsidP="003B5ABE">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w:t>
            </w:r>
          </w:p>
          <w:p w14:paraId="2C350862" w14:textId="77777777" w:rsidR="008310D5" w:rsidRPr="0070772F" w:rsidRDefault="008310D5" w:rsidP="003B5ABE">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098F551F" w14:textId="77777777" w:rsidR="008310D5" w:rsidRPr="0070772F" w:rsidRDefault="008310D5" w:rsidP="003B5ABE">
            <w:pPr>
              <w:jc w:val="center"/>
              <w:rPr>
                <w:rFonts w:ascii="ＭＳ ゴシック" w:eastAsia="ＭＳ ゴシック" w:hAnsi="ＭＳ ゴシック"/>
                <w:sz w:val="24"/>
              </w:rPr>
            </w:pPr>
          </w:p>
        </w:tc>
        <w:tc>
          <w:tcPr>
            <w:tcW w:w="2693" w:type="dxa"/>
          </w:tcPr>
          <w:p w14:paraId="5AC13E9B" w14:textId="77777777" w:rsidR="008310D5" w:rsidRPr="0070772F" w:rsidRDefault="008310D5" w:rsidP="003B5ABE">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の売上原価に対応する原油等の仕入価格</w:t>
            </w:r>
          </w:p>
        </w:tc>
        <w:tc>
          <w:tcPr>
            <w:tcW w:w="2987" w:type="dxa"/>
          </w:tcPr>
          <w:p w14:paraId="428BB0ED" w14:textId="77777777" w:rsidR="008310D5" w:rsidRPr="0070772F" w:rsidRDefault="008310D5" w:rsidP="003B5ABE">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040F4E2A" w14:textId="77777777" w:rsidR="008310D5" w:rsidRPr="0070772F" w:rsidRDefault="008310D5" w:rsidP="003B5ABE">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8310D5" w:rsidRPr="0070772F" w14:paraId="1DD94F0A" w14:textId="77777777" w:rsidTr="003B5ABE">
        <w:trPr>
          <w:trHeight w:val="363"/>
        </w:trPr>
        <w:tc>
          <w:tcPr>
            <w:tcW w:w="1689" w:type="dxa"/>
          </w:tcPr>
          <w:p w14:paraId="73462BFB" w14:textId="77777777" w:rsidR="008310D5" w:rsidRPr="0070772F" w:rsidRDefault="008310D5" w:rsidP="003B5ABE">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417" w:type="dxa"/>
          </w:tcPr>
          <w:p w14:paraId="661231E5" w14:textId="77777777" w:rsidR="008310D5" w:rsidRPr="0070772F" w:rsidRDefault="008310D5" w:rsidP="003B5ABE">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631105D1" w14:textId="77777777" w:rsidR="008310D5" w:rsidRPr="0070772F" w:rsidRDefault="008310D5" w:rsidP="003B5ABE">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1F1904C9" w14:textId="77777777" w:rsidR="008310D5" w:rsidRPr="0070772F" w:rsidRDefault="008310D5" w:rsidP="003B5ABE">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310D5" w:rsidRPr="0070772F" w14:paraId="762347E9" w14:textId="77777777" w:rsidTr="003B5ABE">
        <w:trPr>
          <w:trHeight w:val="363"/>
        </w:trPr>
        <w:tc>
          <w:tcPr>
            <w:tcW w:w="1689" w:type="dxa"/>
          </w:tcPr>
          <w:p w14:paraId="34B9F911" w14:textId="77777777" w:rsidR="008310D5" w:rsidRPr="0070772F" w:rsidRDefault="008310D5" w:rsidP="003B5ABE">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w:t>
            </w:r>
          </w:p>
        </w:tc>
        <w:tc>
          <w:tcPr>
            <w:tcW w:w="2417" w:type="dxa"/>
          </w:tcPr>
          <w:p w14:paraId="5D94D11F" w14:textId="77777777" w:rsidR="008310D5" w:rsidRPr="0070772F" w:rsidRDefault="008310D5" w:rsidP="003B5ABE">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31278B32" w14:textId="77777777" w:rsidR="008310D5" w:rsidRPr="0070772F" w:rsidRDefault="008310D5" w:rsidP="003B5ABE">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5513DD72" w14:textId="77777777" w:rsidR="008310D5" w:rsidRPr="0070772F" w:rsidRDefault="008310D5" w:rsidP="003B5ABE">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28AAC42" w14:textId="77777777" w:rsidR="008310D5" w:rsidRPr="0070772F" w:rsidRDefault="008310D5" w:rsidP="008310D5">
      <w:pPr>
        <w:suppressAutoHyphens/>
        <w:kinsoku w:val="0"/>
        <w:wordWrap w:val="0"/>
        <w:autoSpaceDE w:val="0"/>
        <w:autoSpaceDN w:val="0"/>
        <w:spacing w:beforeLines="50" w:before="180"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（表５：</w:t>
      </w:r>
      <w:r w:rsidRPr="0070772F">
        <w:rPr>
          <w:rFonts w:ascii="ＭＳ ゴシック" w:eastAsia="ＭＳ ゴシック" w:hAnsi="ＭＳ ゴシック" w:cs="ＭＳ ゴシック" w:hint="eastAsia"/>
          <w:color w:val="000000"/>
          <w:kern w:val="0"/>
          <w:sz w:val="24"/>
        </w:rPr>
        <w:t>指定業種及び</w:t>
      </w:r>
      <w:r>
        <w:rPr>
          <w:rFonts w:ascii="ＭＳ ゴシック" w:eastAsia="ＭＳ ゴシック" w:hAnsi="ＭＳ ゴシック" w:cs="ＭＳ ゴシック" w:hint="eastAsia"/>
          <w:color w:val="000000"/>
          <w:kern w:val="0"/>
          <w:sz w:val="24"/>
        </w:rPr>
        <w:t>企業</w:t>
      </w:r>
      <w:r w:rsidRPr="0070772F">
        <w:rPr>
          <w:rFonts w:ascii="ＭＳ ゴシック" w:eastAsia="ＭＳ ゴシック" w:hAnsi="ＭＳ ゴシック" w:cs="ＭＳ ゴシック" w:hint="eastAsia"/>
          <w:color w:val="000000"/>
          <w:kern w:val="0"/>
          <w:sz w:val="24"/>
        </w:rPr>
        <w:t>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8310D5" w:rsidRPr="0070772F" w14:paraId="3D649C80" w14:textId="77777777" w:rsidTr="003B5ABE">
        <w:tc>
          <w:tcPr>
            <w:tcW w:w="809" w:type="dxa"/>
          </w:tcPr>
          <w:p w14:paraId="5CFF2822" w14:textId="77777777" w:rsidR="008310D5" w:rsidRPr="0070772F" w:rsidRDefault="008310D5" w:rsidP="003B5ABE">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14:paraId="43B3771E" w14:textId="77777777" w:rsidR="008310D5" w:rsidRPr="0070772F" w:rsidRDefault="008310D5"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最近３か月間の原油等の</w:t>
            </w:r>
          </w:p>
          <w:p w14:paraId="56EDA0C6" w14:textId="77777777" w:rsidR="008310D5" w:rsidRPr="0070772F" w:rsidRDefault="008310D5"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14:paraId="753DB4D4" w14:textId="77777777" w:rsidR="008310D5" w:rsidRPr="0070772F" w:rsidRDefault="008310D5"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最近３か月間の売上高</w:t>
            </w:r>
          </w:p>
        </w:tc>
        <w:tc>
          <w:tcPr>
            <w:tcW w:w="938" w:type="dxa"/>
          </w:tcPr>
          <w:p w14:paraId="5B4F0E3E" w14:textId="77777777" w:rsidR="008310D5" w:rsidRPr="0070772F" w:rsidRDefault="008310D5"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14:paraId="02E249A7" w14:textId="77777777" w:rsidR="008310D5" w:rsidRPr="0070772F" w:rsidRDefault="008310D5"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3E303913" w14:textId="77777777" w:rsidR="008310D5" w:rsidRPr="0070772F" w:rsidRDefault="008310D5"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5B0A6A97" w14:textId="77777777" w:rsidR="008310D5" w:rsidRDefault="008310D5"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39A807C9" w14:textId="77777777" w:rsidR="008310D5" w:rsidRPr="0070772F" w:rsidRDefault="008310D5"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7E3F7731" w14:textId="77777777" w:rsidR="008310D5" w:rsidRPr="0070772F" w:rsidRDefault="008310D5"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14:paraId="63CC9673" w14:textId="77777777" w:rsidR="008310D5" w:rsidRPr="0070772F" w:rsidRDefault="008310D5"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3AB49929" w14:textId="77777777" w:rsidR="008310D5" w:rsidRPr="0070772F" w:rsidRDefault="008310D5"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8310D5" w:rsidRPr="0070772F" w14:paraId="3CF6949D" w14:textId="77777777" w:rsidTr="003B5ABE">
        <w:tc>
          <w:tcPr>
            <w:tcW w:w="809" w:type="dxa"/>
          </w:tcPr>
          <w:p w14:paraId="57D4B5D6" w14:textId="77777777" w:rsidR="008310D5" w:rsidRPr="0070772F" w:rsidRDefault="008310D5"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1650BCB2" w14:textId="77777777" w:rsidR="008310D5" w:rsidRPr="0070772F" w:rsidRDefault="008310D5"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14:paraId="3263A5FF" w14:textId="77777777" w:rsidR="008310D5" w:rsidRPr="0070772F" w:rsidRDefault="008310D5" w:rsidP="003B5ABE">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3E3FD5B" w14:textId="77777777" w:rsidR="008310D5" w:rsidRPr="0070772F" w:rsidRDefault="008310D5" w:rsidP="003B5ABE">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4C7B5E1B" w14:textId="77777777" w:rsidR="008310D5" w:rsidRPr="0070772F" w:rsidRDefault="008310D5" w:rsidP="003B5ABE">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3D607AD" w14:textId="77777777" w:rsidR="008310D5" w:rsidRPr="0070772F" w:rsidRDefault="008310D5" w:rsidP="003B5ABE">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34F157D5" w14:textId="77777777" w:rsidR="008310D5" w:rsidRPr="0070772F" w:rsidRDefault="008310D5" w:rsidP="003B5ABE">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29C35402" w14:textId="77777777" w:rsidR="008310D5" w:rsidRPr="0070772F" w:rsidRDefault="008310D5" w:rsidP="003B5ABE">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57A8B18" w14:textId="77777777" w:rsidR="008310D5" w:rsidRPr="0070772F" w:rsidRDefault="008310D5" w:rsidP="003B5ABE">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093704AB" w14:textId="77777777" w:rsidR="008310D5" w:rsidRPr="0070772F" w:rsidRDefault="008310D5" w:rsidP="003B5ABE">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1EBACBA5" w14:textId="77777777" w:rsidR="008310D5" w:rsidRPr="0070772F" w:rsidRDefault="008310D5" w:rsidP="003B5ABE">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7F234344" w14:textId="77777777" w:rsidR="008310D5" w:rsidRPr="0070772F" w:rsidRDefault="008310D5" w:rsidP="003B5ABE">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06D88F1A" w14:textId="77777777" w:rsidR="008310D5" w:rsidRPr="0070772F" w:rsidRDefault="008310D5" w:rsidP="003B5ABE">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8310D5" w:rsidRPr="0070772F" w14:paraId="17A66300" w14:textId="77777777" w:rsidTr="003B5ABE">
        <w:tc>
          <w:tcPr>
            <w:tcW w:w="809" w:type="dxa"/>
          </w:tcPr>
          <w:p w14:paraId="5AB01F67" w14:textId="77777777" w:rsidR="008310D5" w:rsidRDefault="008310D5" w:rsidP="003B5ABE">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31B1A07D" w14:textId="77777777" w:rsidR="008310D5" w:rsidRPr="0070772F" w:rsidRDefault="008310D5"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0666AEBC" w14:textId="77777777" w:rsidR="008310D5" w:rsidRPr="0070772F" w:rsidRDefault="008310D5" w:rsidP="003B5ABE">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2C4A152D" w14:textId="77777777" w:rsidR="008310D5" w:rsidRPr="0070772F" w:rsidRDefault="008310D5" w:rsidP="003B5ABE">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311B1FA3" w14:textId="77777777" w:rsidR="008310D5" w:rsidRPr="0070772F" w:rsidRDefault="008310D5" w:rsidP="003B5ABE">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8998435" w14:textId="77777777" w:rsidR="008310D5" w:rsidRPr="0070772F" w:rsidRDefault="008310D5" w:rsidP="003B5ABE">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3471D6D9" w14:textId="77777777" w:rsidR="008310D5" w:rsidRPr="0070772F" w:rsidRDefault="008310D5" w:rsidP="003B5ABE">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0E4C0466" w14:textId="77777777" w:rsidR="008310D5" w:rsidRPr="0070772F" w:rsidRDefault="008310D5" w:rsidP="003B5ABE">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15516E10" w14:textId="77777777" w:rsidR="008310D5" w:rsidRPr="0070772F" w:rsidRDefault="008310D5" w:rsidP="003B5ABE">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6FF80758" w14:textId="77777777" w:rsidR="008310D5" w:rsidRPr="0070772F" w:rsidRDefault="008310D5" w:rsidP="003B5ABE">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193EA944" w14:textId="77777777" w:rsidR="008310D5" w:rsidRPr="0070772F" w:rsidRDefault="008310D5" w:rsidP="003B5ABE">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13F05791" w14:textId="77777777" w:rsidR="008310D5" w:rsidRPr="0070772F" w:rsidRDefault="008310D5" w:rsidP="003B5ABE">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065C228E" w14:textId="77777777" w:rsidR="008310D5" w:rsidRPr="0070772F" w:rsidRDefault="008310D5" w:rsidP="003B5ABE">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6530C06E" w14:textId="77777777" w:rsidR="008310D5" w:rsidRPr="0070772F" w:rsidRDefault="008310D5" w:rsidP="008310D5">
      <w:pPr>
        <w:widowControl/>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1A53161A" w14:textId="2A2881BF" w:rsidR="008310D5" w:rsidRPr="0070772F" w:rsidRDefault="008310D5" w:rsidP="008310D5">
      <w:pPr>
        <w:widowControl/>
        <w:jc w:val="right"/>
        <w:rPr>
          <w:rFonts w:ascii="ＭＳ ゴシック" w:eastAsia="ＭＳ ゴシック" w:hAnsi="ＭＳ ゴシック"/>
          <w:sz w:val="24"/>
        </w:rPr>
      </w:pPr>
    </w:p>
    <w:sectPr w:rsidR="008310D5" w:rsidRPr="0070772F" w:rsidSect="00C43281">
      <w:pgSz w:w="11906" w:h="16838"/>
      <w:pgMar w:top="1644" w:right="1701" w:bottom="567" w:left="1134"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2BB04" w14:textId="77777777" w:rsidR="00C92C9D" w:rsidRDefault="00C92C9D" w:rsidP="008220EF">
      <w:r>
        <w:separator/>
      </w:r>
    </w:p>
  </w:endnote>
  <w:endnote w:type="continuationSeparator" w:id="0">
    <w:p w14:paraId="11523F2A" w14:textId="77777777" w:rsidR="00C92C9D" w:rsidRDefault="00C92C9D" w:rsidP="0082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F211" w14:textId="77777777" w:rsidR="00C92C9D" w:rsidRDefault="00C92C9D" w:rsidP="008220EF">
      <w:r>
        <w:separator/>
      </w:r>
    </w:p>
  </w:footnote>
  <w:footnote w:type="continuationSeparator" w:id="0">
    <w:p w14:paraId="09689A2B" w14:textId="77777777" w:rsidR="00C92C9D" w:rsidRDefault="00C92C9D" w:rsidP="00822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79"/>
    <w:rsid w:val="00074AB7"/>
    <w:rsid w:val="00134D32"/>
    <w:rsid w:val="00143594"/>
    <w:rsid w:val="002E311B"/>
    <w:rsid w:val="00316709"/>
    <w:rsid w:val="0038405C"/>
    <w:rsid w:val="003D1E55"/>
    <w:rsid w:val="004113F7"/>
    <w:rsid w:val="004771B9"/>
    <w:rsid w:val="00533937"/>
    <w:rsid w:val="006527B0"/>
    <w:rsid w:val="00697B9C"/>
    <w:rsid w:val="008220EF"/>
    <w:rsid w:val="008310D5"/>
    <w:rsid w:val="0086322D"/>
    <w:rsid w:val="009B290E"/>
    <w:rsid w:val="00A2373A"/>
    <w:rsid w:val="00A24B79"/>
    <w:rsid w:val="00AA231D"/>
    <w:rsid w:val="00C43281"/>
    <w:rsid w:val="00C92C9D"/>
    <w:rsid w:val="00CA1B54"/>
    <w:rsid w:val="00D24AD1"/>
    <w:rsid w:val="00DA31C9"/>
    <w:rsid w:val="00DC484B"/>
    <w:rsid w:val="00E05A90"/>
    <w:rsid w:val="00E2151C"/>
    <w:rsid w:val="00E52F07"/>
    <w:rsid w:val="00E57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F6FCF3"/>
  <w15:chartTrackingRefBased/>
  <w15:docId w15:val="{6B226B64-7CFC-46D4-A1C8-3B9DE1EF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B79"/>
    <w:pPr>
      <w:widowControl w:val="0"/>
      <w:jc w:val="both"/>
    </w:pPr>
    <w:rPr>
      <w:rFonts w:ascii="Century" w:eastAsia="ＭＳ 明朝" w:hAnsi="Century" w:cs="Times New Roman"/>
      <w:szCs w:val="24"/>
    </w:rPr>
  </w:style>
  <w:style w:type="paragraph" w:styleId="1">
    <w:name w:val="heading 1"/>
    <w:basedOn w:val="a"/>
    <w:next w:val="a"/>
    <w:link w:val="10"/>
    <w:qFormat/>
    <w:rsid w:val="00A24B79"/>
    <w:pPr>
      <w:keepNext/>
      <w:outlineLvl w:val="0"/>
    </w:pPr>
    <w:rPr>
      <w:rFonts w:asciiTheme="majorHAnsi" w:eastAsiaTheme="majorEastAsia" w:hAnsiTheme="majorHAnsi"/>
      <w:sz w:val="24"/>
      <w:szCs w:val="20"/>
    </w:rPr>
  </w:style>
  <w:style w:type="paragraph" w:styleId="2">
    <w:name w:val="heading 2"/>
    <w:basedOn w:val="a"/>
    <w:next w:val="a"/>
    <w:link w:val="20"/>
    <w:qFormat/>
    <w:rsid w:val="00A24B79"/>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24B79"/>
    <w:rPr>
      <w:rFonts w:asciiTheme="majorHAnsi" w:eastAsiaTheme="majorEastAsia" w:hAnsiTheme="majorHAnsi" w:cs="Times New Roman"/>
      <w:sz w:val="24"/>
      <w:szCs w:val="20"/>
    </w:rPr>
  </w:style>
  <w:style w:type="character" w:customStyle="1" w:styleId="20">
    <w:name w:val="見出し 2 (文字)"/>
    <w:basedOn w:val="a0"/>
    <w:link w:val="2"/>
    <w:rsid w:val="00A24B79"/>
    <w:rPr>
      <w:rFonts w:asciiTheme="majorHAnsi" w:eastAsiaTheme="majorEastAsia" w:hAnsiTheme="majorHAnsi" w:cs="Times New Roman"/>
      <w:szCs w:val="20"/>
    </w:rPr>
  </w:style>
  <w:style w:type="table" w:styleId="a3">
    <w:name w:val="Table Grid"/>
    <w:basedOn w:val="a1"/>
    <w:uiPriority w:val="59"/>
    <w:rsid w:val="00A24B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A24B79"/>
    <w:rPr>
      <w:rFonts w:ascii="Arial" w:eastAsia="ＭＳ ゴシック" w:hAnsi="Arial"/>
      <w:sz w:val="18"/>
      <w:szCs w:val="18"/>
    </w:rPr>
  </w:style>
  <w:style w:type="character" w:customStyle="1" w:styleId="a5">
    <w:name w:val="吹き出し (文字)"/>
    <w:basedOn w:val="a0"/>
    <w:link w:val="a4"/>
    <w:semiHidden/>
    <w:rsid w:val="00A24B79"/>
    <w:rPr>
      <w:rFonts w:ascii="Arial" w:eastAsia="ＭＳ ゴシック" w:hAnsi="Arial" w:cs="Times New Roman"/>
      <w:sz w:val="18"/>
      <w:szCs w:val="18"/>
    </w:rPr>
  </w:style>
  <w:style w:type="paragraph" w:styleId="a6">
    <w:name w:val="header"/>
    <w:basedOn w:val="a"/>
    <w:link w:val="a7"/>
    <w:rsid w:val="00A24B79"/>
    <w:pPr>
      <w:tabs>
        <w:tab w:val="center" w:pos="4252"/>
        <w:tab w:val="right" w:pos="8504"/>
      </w:tabs>
      <w:snapToGrid w:val="0"/>
    </w:pPr>
  </w:style>
  <w:style w:type="character" w:customStyle="1" w:styleId="a7">
    <w:name w:val="ヘッダー (文字)"/>
    <w:basedOn w:val="a0"/>
    <w:link w:val="a6"/>
    <w:rsid w:val="00A24B79"/>
    <w:rPr>
      <w:rFonts w:ascii="Century" w:eastAsia="ＭＳ 明朝" w:hAnsi="Century" w:cs="Times New Roman"/>
      <w:szCs w:val="24"/>
    </w:rPr>
  </w:style>
  <w:style w:type="paragraph" w:styleId="a8">
    <w:name w:val="footer"/>
    <w:basedOn w:val="a"/>
    <w:link w:val="a9"/>
    <w:uiPriority w:val="99"/>
    <w:rsid w:val="00A24B79"/>
    <w:pPr>
      <w:tabs>
        <w:tab w:val="center" w:pos="4252"/>
        <w:tab w:val="right" w:pos="8504"/>
      </w:tabs>
      <w:snapToGrid w:val="0"/>
    </w:pPr>
  </w:style>
  <w:style w:type="character" w:customStyle="1" w:styleId="a9">
    <w:name w:val="フッター (文字)"/>
    <w:basedOn w:val="a0"/>
    <w:link w:val="a8"/>
    <w:uiPriority w:val="99"/>
    <w:rsid w:val="00A24B79"/>
    <w:rPr>
      <w:rFonts w:ascii="Century" w:eastAsia="ＭＳ 明朝" w:hAnsi="Century" w:cs="Times New Roman"/>
      <w:szCs w:val="24"/>
    </w:rPr>
  </w:style>
  <w:style w:type="character" w:styleId="aa">
    <w:name w:val="page number"/>
    <w:basedOn w:val="a0"/>
    <w:rsid w:val="00A24B79"/>
  </w:style>
  <w:style w:type="character" w:styleId="ab">
    <w:name w:val="annotation reference"/>
    <w:semiHidden/>
    <w:rsid w:val="00A24B79"/>
    <w:rPr>
      <w:sz w:val="18"/>
      <w:szCs w:val="18"/>
    </w:rPr>
  </w:style>
  <w:style w:type="paragraph" w:styleId="ac">
    <w:name w:val="annotation text"/>
    <w:basedOn w:val="a"/>
    <w:link w:val="ad"/>
    <w:semiHidden/>
    <w:rsid w:val="00A24B79"/>
    <w:pPr>
      <w:jc w:val="left"/>
    </w:pPr>
  </w:style>
  <w:style w:type="character" w:customStyle="1" w:styleId="ad">
    <w:name w:val="コメント文字列 (文字)"/>
    <w:basedOn w:val="a0"/>
    <w:link w:val="ac"/>
    <w:semiHidden/>
    <w:rsid w:val="00A24B79"/>
    <w:rPr>
      <w:rFonts w:ascii="Century" w:eastAsia="ＭＳ 明朝" w:hAnsi="Century" w:cs="Times New Roman"/>
      <w:szCs w:val="24"/>
    </w:rPr>
  </w:style>
  <w:style w:type="paragraph" w:styleId="ae">
    <w:name w:val="annotation subject"/>
    <w:basedOn w:val="ac"/>
    <w:next w:val="ac"/>
    <w:link w:val="af"/>
    <w:semiHidden/>
    <w:rsid w:val="00A24B79"/>
    <w:rPr>
      <w:b/>
      <w:bCs/>
    </w:rPr>
  </w:style>
  <w:style w:type="character" w:customStyle="1" w:styleId="af">
    <w:name w:val="コメント内容 (文字)"/>
    <w:basedOn w:val="ad"/>
    <w:link w:val="ae"/>
    <w:semiHidden/>
    <w:rsid w:val="00A24B79"/>
    <w:rPr>
      <w:rFonts w:ascii="Century" w:eastAsia="ＭＳ 明朝" w:hAnsi="Century" w:cs="Times New Roman"/>
      <w:b/>
      <w:bCs/>
      <w:szCs w:val="24"/>
    </w:rPr>
  </w:style>
  <w:style w:type="paragraph" w:styleId="af0">
    <w:name w:val="List Paragraph"/>
    <w:basedOn w:val="a"/>
    <w:qFormat/>
    <w:rsid w:val="00A24B79"/>
    <w:pPr>
      <w:ind w:leftChars="400" w:left="840"/>
    </w:pPr>
    <w:rPr>
      <w:szCs w:val="22"/>
    </w:rPr>
  </w:style>
  <w:style w:type="paragraph" w:styleId="af1">
    <w:name w:val="Date"/>
    <w:basedOn w:val="a"/>
    <w:next w:val="a"/>
    <w:link w:val="af2"/>
    <w:rsid w:val="00A24B79"/>
  </w:style>
  <w:style w:type="character" w:customStyle="1" w:styleId="af2">
    <w:name w:val="日付 (文字)"/>
    <w:basedOn w:val="a0"/>
    <w:link w:val="af1"/>
    <w:rsid w:val="00A24B79"/>
    <w:rPr>
      <w:rFonts w:ascii="Century" w:eastAsia="ＭＳ 明朝" w:hAnsi="Century" w:cs="Times New Roman"/>
      <w:szCs w:val="24"/>
    </w:rPr>
  </w:style>
  <w:style w:type="paragraph" w:styleId="af3">
    <w:name w:val="Plain Text"/>
    <w:basedOn w:val="a"/>
    <w:link w:val="af4"/>
    <w:unhideWhenUsed/>
    <w:rsid w:val="00A24B79"/>
    <w:pPr>
      <w:jc w:val="left"/>
    </w:pPr>
    <w:rPr>
      <w:rFonts w:ascii="ＭＳ ゴシック" w:eastAsia="ＭＳ ゴシック" w:hAnsi="Courier New"/>
      <w:sz w:val="20"/>
      <w:szCs w:val="21"/>
    </w:rPr>
  </w:style>
  <w:style w:type="character" w:customStyle="1" w:styleId="af4">
    <w:name w:val="書式なし (文字)"/>
    <w:basedOn w:val="a0"/>
    <w:link w:val="af3"/>
    <w:rsid w:val="00A24B79"/>
    <w:rPr>
      <w:rFonts w:ascii="ＭＳ ゴシック" w:eastAsia="ＭＳ ゴシック" w:hAnsi="Courier New" w:cs="Times New Roman"/>
      <w:sz w:val="20"/>
      <w:szCs w:val="21"/>
    </w:rPr>
  </w:style>
  <w:style w:type="paragraph" w:styleId="af5">
    <w:name w:val="Revision"/>
    <w:hidden/>
    <w:rsid w:val="00A24B79"/>
    <w:rPr>
      <w:rFonts w:ascii="Century" w:eastAsia="ＭＳ 明朝" w:hAnsi="Century" w:cs="Times New Roman"/>
      <w:szCs w:val="24"/>
    </w:rPr>
  </w:style>
  <w:style w:type="paragraph" w:styleId="af6">
    <w:name w:val="Note Heading"/>
    <w:basedOn w:val="a"/>
    <w:next w:val="a"/>
    <w:link w:val="af7"/>
    <w:rsid w:val="00A24B79"/>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A24B79"/>
    <w:rPr>
      <w:rFonts w:ascii="ＭＳ ゴシック" w:eastAsia="ＭＳ ゴシック" w:hAnsi="ＭＳ ゴシック" w:cs="ＭＳ ゴシック"/>
      <w:color w:val="000000"/>
      <w:kern w:val="0"/>
      <w:szCs w:val="21"/>
    </w:rPr>
  </w:style>
  <w:style w:type="paragraph" w:styleId="af8">
    <w:name w:val="Closing"/>
    <w:basedOn w:val="a"/>
    <w:link w:val="af9"/>
    <w:rsid w:val="00A24B79"/>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A24B79"/>
    <w:rPr>
      <w:rFonts w:ascii="ＭＳ ゴシック" w:eastAsia="ＭＳ ゴシック" w:hAnsi="ＭＳ ゴシック" w:cs="ＭＳ ゴシック"/>
      <w:color w:val="000000"/>
      <w:kern w:val="0"/>
      <w:szCs w:val="21"/>
    </w:rPr>
  </w:style>
  <w:style w:type="paragraph" w:styleId="afa">
    <w:name w:val="TOC Heading"/>
    <w:basedOn w:val="1"/>
    <w:next w:val="a"/>
    <w:qFormat/>
    <w:rsid w:val="00A24B79"/>
    <w:pPr>
      <w:outlineLvl w:val="9"/>
    </w:pPr>
  </w:style>
  <w:style w:type="character" w:styleId="afb">
    <w:name w:val="Placeholder Text"/>
    <w:basedOn w:val="a0"/>
    <w:rsid w:val="00A24B79"/>
    <w:rPr>
      <w:color w:val="808080"/>
    </w:rPr>
  </w:style>
  <w:style w:type="character" w:styleId="afc">
    <w:name w:val="footnote reference"/>
    <w:basedOn w:val="a0"/>
    <w:semiHidden/>
    <w:rsid w:val="00A24B79"/>
    <w:rPr>
      <w:vertAlign w:val="superscript"/>
    </w:rPr>
  </w:style>
  <w:style w:type="character" w:styleId="afd">
    <w:name w:val="endnote reference"/>
    <w:basedOn w:val="a0"/>
    <w:semiHidden/>
    <w:rsid w:val="00A24B79"/>
    <w:rPr>
      <w:vertAlign w:val="superscript"/>
    </w:rPr>
  </w:style>
  <w:style w:type="character" w:customStyle="1" w:styleId="p">
    <w:name w:val="p"/>
    <w:basedOn w:val="a0"/>
    <w:rsid w:val="00A24B79"/>
  </w:style>
  <w:style w:type="character" w:styleId="afe">
    <w:name w:val="Hyperlink"/>
    <w:basedOn w:val="a0"/>
    <w:unhideWhenUsed/>
    <w:rsid w:val="00A24B79"/>
    <w:rPr>
      <w:color w:val="0563C1" w:themeColor="hyperlink"/>
      <w:u w:val="single"/>
    </w:rPr>
  </w:style>
  <w:style w:type="character" w:styleId="aff">
    <w:name w:val="Unresolved Mention"/>
    <w:basedOn w:val="a0"/>
    <w:uiPriority w:val="99"/>
    <w:semiHidden/>
    <w:unhideWhenUsed/>
    <w:rsid w:val="00A24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横坂 直美</dc:creator>
  <cp:keywords/>
  <dc:description/>
  <cp:lastModifiedBy>横坂 直美</cp:lastModifiedBy>
  <cp:revision>11</cp:revision>
  <dcterms:created xsi:type="dcterms:W3CDTF">2025-01-31T00:30:00Z</dcterms:created>
  <dcterms:modified xsi:type="dcterms:W3CDTF">2025-02-03T04:47:00Z</dcterms:modified>
</cp:coreProperties>
</file>